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0538" w14:textId="0B770349" w:rsidR="0098493B" w:rsidRPr="0098493B" w:rsidRDefault="0098493B" w:rsidP="0098493B">
      <w:pPr>
        <w:spacing w:before="80"/>
        <w:ind w:left="1420" w:right="1000"/>
        <w:jc w:val="center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98493B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"https://lh6.googleusercontent.com/gHVuEQjxPIZXbwO8Nf-OUAkfq6UVjD8ICmgjXmCq6YcpH2HvwgujcndaTfKYNCioGUP0LJH2drELqKP0Si0dCBnRmWSYzSkcEtcqeJG8AH9_KLnNy080uXF3OuAryLag7fIrksCZ" \* MERGEFORMATINET </w:instrText>
      </w:r>
      <w:r w:rsidRPr="0098493B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98493B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3C944439" wp14:editId="5CAD9D43">
            <wp:extent cx="2520315" cy="2018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93B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5E76E5E5" w14:textId="77777777" w:rsidR="0098493B" w:rsidRPr="00472F0D" w:rsidRDefault="0098493B" w:rsidP="0098493B">
      <w:pPr>
        <w:spacing w:before="80"/>
        <w:ind w:left="1420" w:right="100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72F0D">
        <w:rPr>
          <w:rFonts w:ascii="Arial" w:eastAsia="Times New Roman" w:hAnsi="Arial" w:cs="Arial"/>
          <w:b/>
          <w:bCs/>
          <w:color w:val="000000"/>
          <w:sz w:val="56"/>
          <w:szCs w:val="56"/>
        </w:rPr>
        <w:t>I.H.S.W.C.A.</w:t>
      </w:r>
    </w:p>
    <w:p w14:paraId="125E7702" w14:textId="77777777" w:rsidR="0098493B" w:rsidRPr="00472F0D" w:rsidRDefault="0098493B" w:rsidP="0098493B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72F0D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Indiana High School Wrestling Coaches Association</w:t>
      </w:r>
    </w:p>
    <w:p w14:paraId="4D084205" w14:textId="77777777" w:rsidR="0098493B" w:rsidRPr="0098493B" w:rsidRDefault="0098493B" w:rsidP="0098493B">
      <w:pPr>
        <w:ind w:left="1420" w:right="1000"/>
        <w:jc w:val="center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Presents the </w:t>
      </w:r>
      <w:r w:rsidRPr="0098493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15th </w:t>
      </w:r>
      <w:r w:rsidRPr="0098493B">
        <w:rPr>
          <w:rFonts w:ascii="Arial" w:eastAsia="Times New Roman" w:hAnsi="Arial" w:cs="Arial"/>
          <w:b/>
          <w:bCs/>
          <w:color w:val="000000"/>
          <w:sz w:val="36"/>
          <w:szCs w:val="36"/>
        </w:rPr>
        <w:t>Annual</w:t>
      </w:r>
    </w:p>
    <w:p w14:paraId="50D99FCB" w14:textId="77777777" w:rsidR="0098493B" w:rsidRPr="00472F0D" w:rsidRDefault="0098493B" w:rsidP="0098493B">
      <w:pPr>
        <w:ind w:left="1420" w:right="100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72F0D">
        <w:rPr>
          <w:rFonts w:ascii="Arial" w:eastAsia="Times New Roman" w:hAnsi="Arial" w:cs="Arial"/>
          <w:b/>
          <w:bCs/>
          <w:color w:val="FF0000"/>
          <w:sz w:val="56"/>
          <w:szCs w:val="56"/>
        </w:rPr>
        <w:t>Middle School State Championships</w:t>
      </w:r>
    </w:p>
    <w:p w14:paraId="47D410C1" w14:textId="77777777" w:rsidR="0098493B" w:rsidRPr="0098493B" w:rsidRDefault="0098493B" w:rsidP="0098493B">
      <w:pPr>
        <w:ind w:left="1420" w:right="1000"/>
        <w:jc w:val="center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000000"/>
          <w:sz w:val="48"/>
          <w:szCs w:val="48"/>
        </w:rPr>
        <w:t>January 24, 2021</w:t>
      </w:r>
    </w:p>
    <w:p w14:paraId="2D938612" w14:textId="77777777" w:rsidR="0098493B" w:rsidRPr="00472F0D" w:rsidRDefault="0098493B" w:rsidP="0098493B">
      <w:pPr>
        <w:spacing w:before="40"/>
        <w:ind w:left="1420" w:right="100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72F0D">
        <w:rPr>
          <w:rFonts w:ascii="Arial" w:eastAsia="Times New Roman" w:hAnsi="Arial" w:cs="Arial"/>
          <w:b/>
          <w:bCs/>
          <w:color w:val="0066FF"/>
          <w:sz w:val="48"/>
          <w:szCs w:val="48"/>
        </w:rPr>
        <w:t>Allen County War Memorial Coliseum</w:t>
      </w:r>
    </w:p>
    <w:p w14:paraId="0F8B1EBC" w14:textId="77777777" w:rsidR="0098493B" w:rsidRPr="0098493B" w:rsidRDefault="0098493B" w:rsidP="0098493B">
      <w:pPr>
        <w:spacing w:before="40"/>
        <w:ind w:left="1420" w:right="1000"/>
        <w:jc w:val="center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>4000 Parnell Ave, Fort Wayne, IN 46805</w:t>
      </w:r>
    </w:p>
    <w:p w14:paraId="6726BCA1" w14:textId="77777777" w:rsidR="0098493B" w:rsidRPr="0098493B" w:rsidRDefault="0098493B" w:rsidP="0098493B">
      <w:pPr>
        <w:rPr>
          <w:rFonts w:ascii="Times New Roman" w:eastAsia="Times New Roman" w:hAnsi="Times New Roman" w:cs="Times New Roman"/>
        </w:rPr>
      </w:pPr>
    </w:p>
    <w:p w14:paraId="541F5E61" w14:textId="278BB5F2" w:rsidR="0098493B" w:rsidRPr="00472F0D" w:rsidRDefault="0098493B" w:rsidP="0098493B">
      <w:pPr>
        <w:ind w:left="1420" w:right="10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Doors Open at </w:t>
      </w:r>
      <w:r w:rsidR="00472F0D"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7 </w:t>
      </w: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>am</w:t>
      </w:r>
    </w:p>
    <w:p w14:paraId="52748CAC" w14:textId="3A6E80D3" w:rsidR="0098493B" w:rsidRPr="00472F0D" w:rsidRDefault="0098493B" w:rsidP="0098493B">
      <w:pPr>
        <w:ind w:left="1420" w:right="9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>Wrestling begins at approximately</w:t>
      </w:r>
      <w:r w:rsid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>9</w:t>
      </w:r>
      <w:r w:rsid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>am</w:t>
      </w:r>
    </w:p>
    <w:p w14:paraId="5C458FBA" w14:textId="77777777" w:rsidR="0098493B" w:rsidRPr="0098493B" w:rsidRDefault="0098493B" w:rsidP="0098493B">
      <w:pPr>
        <w:rPr>
          <w:rFonts w:ascii="Times New Roman" w:eastAsia="Times New Roman" w:hAnsi="Times New Roman" w:cs="Times New Roman"/>
        </w:rPr>
      </w:pPr>
    </w:p>
    <w:p w14:paraId="73A7CC53" w14:textId="77777777" w:rsidR="0098493B" w:rsidRPr="00472F0D" w:rsidRDefault="0098493B" w:rsidP="0098493B">
      <w:pPr>
        <w:ind w:left="1420" w:right="4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>ENTRY FEE: $40.00 per athlete</w:t>
      </w:r>
    </w:p>
    <w:p w14:paraId="075692BA" w14:textId="77777777" w:rsidR="0098493B" w:rsidRPr="0098493B" w:rsidRDefault="0098493B" w:rsidP="0098493B">
      <w:pPr>
        <w:ind w:left="1420" w:right="280"/>
        <w:jc w:val="center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000000"/>
          <w:sz w:val="20"/>
          <w:szCs w:val="20"/>
        </w:rPr>
        <w:t>(Paid when you register at trackwrestling.com)</w:t>
      </w:r>
    </w:p>
    <w:p w14:paraId="1F47A5BD" w14:textId="77777777" w:rsidR="0098493B" w:rsidRPr="0098493B" w:rsidRDefault="0098493B" w:rsidP="0098493B">
      <w:pPr>
        <w:rPr>
          <w:rFonts w:ascii="Times New Roman" w:eastAsia="Times New Roman" w:hAnsi="Times New Roman" w:cs="Times New Roman"/>
        </w:rPr>
      </w:pPr>
    </w:p>
    <w:p w14:paraId="1AAE1808" w14:textId="35CFD982" w:rsidR="0098493B" w:rsidRDefault="0098493B" w:rsidP="0098493B">
      <w:pPr>
        <w:ind w:left="1440" w:right="100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72F0D">
        <w:rPr>
          <w:rFonts w:ascii="Arial" w:eastAsia="Times New Roman" w:hAnsi="Arial" w:cs="Arial"/>
          <w:b/>
          <w:bCs/>
          <w:color w:val="000000"/>
          <w:sz w:val="36"/>
          <w:szCs w:val="36"/>
        </w:rPr>
        <w:t>SPECTATOR FEE: $15.00</w:t>
      </w:r>
      <w:r w:rsidRPr="0098493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Pr="0098493B">
        <w:rPr>
          <w:rFonts w:ascii="Arial" w:eastAsia="Times New Roman" w:hAnsi="Arial" w:cs="Arial"/>
          <w:b/>
          <w:bCs/>
          <w:color w:val="000000"/>
          <w:sz w:val="20"/>
          <w:szCs w:val="20"/>
        </w:rPr>
        <w:t>(Cash Only)</w:t>
      </w:r>
    </w:p>
    <w:p w14:paraId="0A31561E" w14:textId="16CF464A" w:rsidR="00472F0D" w:rsidRPr="00472F0D" w:rsidRDefault="00472F0D" w:rsidP="00472F0D">
      <w:pPr>
        <w:ind w:left="1440" w:right="1000"/>
        <w:jc w:val="center"/>
        <w:rPr>
          <w:rFonts w:ascii="Arial" w:eastAsia="Times New Roman" w:hAnsi="Arial" w:cs="Arial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F0D">
        <w:rPr>
          <w:rFonts w:ascii="Arial" w:eastAsia="Times New Roman" w:hAnsi="Arial" w:cs="Arial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Per Wrestler, Required to Provide Name on Form provided on trackwrestling.com &amp; Present ID Upon Entrance</w:t>
      </w:r>
    </w:p>
    <w:p w14:paraId="23DCB29D" w14:textId="77777777" w:rsidR="0098493B" w:rsidRPr="0098493B" w:rsidRDefault="0098493B" w:rsidP="0098493B">
      <w:pPr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color w:val="000000"/>
          <w:sz w:val="40"/>
          <w:szCs w:val="40"/>
        </w:rPr>
        <w:lastRenderedPageBreak/>
        <w:t> </w:t>
      </w:r>
    </w:p>
    <w:p w14:paraId="64BD045A" w14:textId="77777777" w:rsidR="0098493B" w:rsidRPr="0098493B" w:rsidRDefault="0098493B" w:rsidP="0098493B">
      <w:pPr>
        <w:ind w:left="1420" w:right="1000"/>
        <w:jc w:val="center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0066FF"/>
          <w:sz w:val="36"/>
          <w:szCs w:val="36"/>
        </w:rPr>
        <w:t>ELIGIBILITY:</w:t>
      </w:r>
    </w:p>
    <w:p w14:paraId="425CF04C" w14:textId="404D1F75" w:rsidR="0098493B" w:rsidRPr="00351FDF" w:rsidRDefault="0098493B" w:rsidP="0098493B">
      <w:pPr>
        <w:ind w:right="6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1F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This tournament is open to any wrestler </w:t>
      </w:r>
      <w:r w:rsidR="006D772E">
        <w:rPr>
          <w:rFonts w:ascii="Arial" w:eastAsia="Times New Roman" w:hAnsi="Arial" w:cs="Arial"/>
          <w:b/>
          <w:bCs/>
          <w:color w:val="000000"/>
          <w:sz w:val="32"/>
          <w:szCs w:val="32"/>
        </w:rPr>
        <w:t>under the age of 16 before the January 24, 2021</w:t>
      </w:r>
      <w:r w:rsidR="006D772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r w:rsidRPr="00351FDF">
        <w:rPr>
          <w:rFonts w:ascii="Arial" w:eastAsia="Times New Roman" w:hAnsi="Arial" w:cs="Arial"/>
          <w:b/>
          <w:bCs/>
          <w:color w:val="000000"/>
          <w:sz w:val="32"/>
          <w:szCs w:val="32"/>
        </w:rPr>
        <w:t>in 5th - 8th grade</w:t>
      </w:r>
      <w:r w:rsidR="00B81544">
        <w:rPr>
          <w:rFonts w:ascii="Arial" w:eastAsia="Times New Roman" w:hAnsi="Arial" w:cs="Arial"/>
          <w:b/>
          <w:bCs/>
          <w:color w:val="000000"/>
          <w:sz w:val="32"/>
          <w:szCs w:val="32"/>
        </w:rPr>
        <w:t>, and</w:t>
      </w:r>
      <w:r w:rsidRPr="00351F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enrolled in a </w:t>
      </w:r>
      <w:r w:rsidR="006D772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public or private school, or </w:t>
      </w:r>
      <w:r w:rsidRPr="00351FDF">
        <w:rPr>
          <w:rFonts w:ascii="Arial" w:eastAsia="Times New Roman" w:hAnsi="Arial" w:cs="Arial"/>
          <w:b/>
          <w:bCs/>
          <w:color w:val="000000"/>
          <w:sz w:val="32"/>
          <w:szCs w:val="32"/>
        </w:rPr>
        <w:t>home schooled in the state of Indiana</w:t>
      </w:r>
      <w:r w:rsidR="00B8154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 </w:t>
      </w:r>
    </w:p>
    <w:p w14:paraId="7F43F9F9" w14:textId="77777777" w:rsidR="00537F55" w:rsidRPr="0098493B" w:rsidRDefault="00537F55" w:rsidP="0098493B">
      <w:pPr>
        <w:rPr>
          <w:rFonts w:ascii="Times New Roman" w:eastAsia="Times New Roman" w:hAnsi="Times New Roman" w:cs="Times New Roman"/>
        </w:rPr>
      </w:pPr>
    </w:p>
    <w:p w14:paraId="560E3055" w14:textId="77777777" w:rsidR="0098493B" w:rsidRPr="00537F55" w:rsidRDefault="0098493B" w:rsidP="00537F55">
      <w:pPr>
        <w:spacing w:before="8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7F5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USA Wrestling Competitor Cards</w:t>
      </w:r>
    </w:p>
    <w:p w14:paraId="79611E78" w14:textId="77777777" w:rsidR="0098493B" w:rsidRPr="0098493B" w:rsidRDefault="0098493B" w:rsidP="0098493B">
      <w:pPr>
        <w:numPr>
          <w:ilvl w:val="0"/>
          <w:numId w:val="1"/>
        </w:numPr>
        <w:spacing w:before="24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Each wrestler must have a valid USAW Card</w:t>
      </w:r>
    </w:p>
    <w:p w14:paraId="1DDAE086" w14:textId="77777777" w:rsidR="0098493B" w:rsidRPr="0098493B" w:rsidRDefault="0098493B" w:rsidP="0098493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USAW cards will 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not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be sold on site</w:t>
      </w:r>
    </w:p>
    <w:p w14:paraId="70E44320" w14:textId="77777777" w:rsidR="0098493B" w:rsidRPr="0098493B" w:rsidRDefault="0098493B" w:rsidP="0098493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Cards may be purchased at:</w:t>
      </w:r>
      <w:hyperlink r:id="rId6" w:history="1">
        <w:r w:rsidRPr="0098493B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</w:rPr>
          <w:t xml:space="preserve"> </w:t>
        </w:r>
        <w:r w:rsidRPr="0098493B">
          <w:rPr>
            <w:rFonts w:ascii="Arial" w:eastAsia="Times New Roman" w:hAnsi="Arial" w:cs="Arial"/>
            <w:b/>
            <w:bCs/>
            <w:color w:val="0066FF"/>
            <w:sz w:val="32"/>
            <w:szCs w:val="32"/>
            <w:u w:val="single"/>
          </w:rPr>
          <w:t>www.usawmembership.com</w:t>
        </w:r>
      </w:hyperlink>
    </w:p>
    <w:p w14:paraId="7FF029A4" w14:textId="3B8C23D2" w:rsidR="0098493B" w:rsidRPr="0098493B" w:rsidRDefault="0098493B" w:rsidP="0098493B">
      <w:pPr>
        <w:numPr>
          <w:ilvl w:val="0"/>
          <w:numId w:val="1"/>
        </w:numPr>
        <w:ind w:left="1440" w:right="14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If you purchase online and do not receive your actual card before tournament, bring </w:t>
      </w:r>
      <w:r w:rsidRPr="0098493B">
        <w:rPr>
          <w:rFonts w:ascii="Arial" w:eastAsia="Times New Roman" w:hAnsi="Arial" w:cs="Arial"/>
          <w:b/>
          <w:bCs/>
          <w:color w:val="0066FF"/>
          <w:sz w:val="32"/>
          <w:szCs w:val="32"/>
        </w:rPr>
        <w:t xml:space="preserve">Card # 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and </w:t>
      </w:r>
      <w:proofErr w:type="spellStart"/>
      <w:r w:rsidRPr="0098493B">
        <w:rPr>
          <w:rFonts w:ascii="Arial" w:eastAsia="Times New Roman" w:hAnsi="Arial" w:cs="Arial"/>
          <w:b/>
          <w:bCs/>
          <w:color w:val="0066FF"/>
          <w:sz w:val="32"/>
          <w:szCs w:val="32"/>
        </w:rPr>
        <w:t>SportsEngine</w:t>
      </w:r>
      <w:proofErr w:type="spellEnd"/>
      <w:r w:rsidRPr="0098493B">
        <w:rPr>
          <w:rFonts w:ascii="Arial" w:eastAsia="Times New Roman" w:hAnsi="Arial" w:cs="Arial"/>
          <w:b/>
          <w:bCs/>
          <w:color w:val="0066FF"/>
          <w:sz w:val="32"/>
          <w:szCs w:val="32"/>
        </w:rPr>
        <w:t xml:space="preserve"> 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receipt</w:t>
      </w:r>
    </w:p>
    <w:p w14:paraId="0A47156C" w14:textId="77777777" w:rsidR="0098493B" w:rsidRPr="0098493B" w:rsidRDefault="0098493B" w:rsidP="0098493B">
      <w:pPr>
        <w:ind w:left="1440" w:right="14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3B7A8512" w14:textId="77777777" w:rsidR="0098493B" w:rsidRPr="00537F55" w:rsidRDefault="0098493B" w:rsidP="00537F55">
      <w:pPr>
        <w:spacing w:before="6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7F5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Registration via Trackwrestling.com</w:t>
      </w:r>
    </w:p>
    <w:p w14:paraId="664FCD31" w14:textId="77777777" w:rsidR="0098493B" w:rsidRPr="0098493B" w:rsidRDefault="0098493B" w:rsidP="0098493B">
      <w:pPr>
        <w:numPr>
          <w:ilvl w:val="0"/>
          <w:numId w:val="2"/>
        </w:numPr>
        <w:spacing w:before="32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You 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must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pre-register at</w:t>
      </w:r>
      <w:hyperlink r:id="rId7" w:history="1">
        <w:r w:rsidRPr="0098493B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</w:rPr>
          <w:t xml:space="preserve"> </w:t>
        </w:r>
        <w:r w:rsidRPr="0098493B">
          <w:rPr>
            <w:rFonts w:ascii="Arial" w:eastAsia="Times New Roman" w:hAnsi="Arial" w:cs="Arial"/>
            <w:b/>
            <w:bCs/>
            <w:color w:val="0066FF"/>
            <w:sz w:val="32"/>
            <w:szCs w:val="32"/>
            <w:u w:val="single"/>
          </w:rPr>
          <w:t>www.</w:t>
        </w:r>
      </w:hyperlink>
      <w:r w:rsidRPr="0098493B">
        <w:rPr>
          <w:rFonts w:ascii="Arial" w:eastAsia="Times New Roman" w:hAnsi="Arial" w:cs="Arial"/>
          <w:b/>
          <w:bCs/>
          <w:color w:val="0066FF"/>
          <w:sz w:val="32"/>
          <w:szCs w:val="32"/>
        </w:rPr>
        <w:t xml:space="preserve"> trackwrestling.com</w:t>
      </w:r>
    </w:p>
    <w:p w14:paraId="1E7FBFD9" w14:textId="77777777" w:rsidR="0098493B" w:rsidRPr="0098493B" w:rsidRDefault="0098493B" w:rsidP="0098493B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No registration will occur on-site or by mail</w:t>
      </w:r>
    </w:p>
    <w:p w14:paraId="25EFA2A7" w14:textId="77777777" w:rsidR="0098493B" w:rsidRPr="0098493B" w:rsidRDefault="0098493B" w:rsidP="0098493B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Payment required at the time you register (No Refunds)</w:t>
      </w:r>
    </w:p>
    <w:p w14:paraId="753FAAB2" w14:textId="77777777" w:rsidR="0098493B" w:rsidRPr="0098493B" w:rsidRDefault="0098493B" w:rsidP="0098493B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Late entries will 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not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be accepted</w:t>
      </w:r>
    </w:p>
    <w:p w14:paraId="26845A30" w14:textId="77777777" w:rsidR="0098493B" w:rsidRPr="0098493B" w:rsidRDefault="0098493B" w:rsidP="0098493B">
      <w:pPr>
        <w:numPr>
          <w:ilvl w:val="0"/>
          <w:numId w:val="2"/>
        </w:numPr>
        <w:ind w:left="1440" w:right="110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Deadline for on-line registration is 11:00 PM (EST), Saturday, January 23, 2021.</w:t>
      </w:r>
    </w:p>
    <w:p w14:paraId="3E84B017" w14:textId="77777777" w:rsidR="0098493B" w:rsidRPr="0098493B" w:rsidRDefault="0098493B" w:rsidP="0098493B">
      <w:pPr>
        <w:rPr>
          <w:rFonts w:ascii="Times New Roman" w:eastAsia="Times New Roman" w:hAnsi="Times New Roman" w:cs="Times New Roman"/>
        </w:rPr>
      </w:pPr>
    </w:p>
    <w:p w14:paraId="0364353B" w14:textId="77777777" w:rsidR="0098493B" w:rsidRPr="00537F55" w:rsidRDefault="0098493B" w:rsidP="00537F55">
      <w:pPr>
        <w:spacing w:before="6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7F5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Weight Classes</w:t>
      </w:r>
    </w:p>
    <w:p w14:paraId="365AC7DD" w14:textId="77777777" w:rsidR="0098493B" w:rsidRPr="0098493B" w:rsidRDefault="0098493B" w:rsidP="00537F55">
      <w:pPr>
        <w:spacing w:before="360"/>
        <w:rPr>
          <w:rFonts w:ascii="Times New Roman" w:eastAsia="Times New Roman" w:hAnsi="Times New Roman" w:cs="Times New Roman"/>
        </w:rPr>
      </w:pP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65 – 70 – 75 – 80 – 85 – 90 – 95 – 100 – 106 – 113 – 120 – 126 – 132 – 138 –145 – 152 – 160 – 170 – 182 – 195 – 220 – 285</w:t>
      </w:r>
      <w:r w:rsidRPr="0098493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65967C5E" w14:textId="097A1685" w:rsidR="00537F55" w:rsidRDefault="0098493B" w:rsidP="00537F55">
      <w:pPr>
        <w:spacing w:before="36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Girls: 68 - 72 - 77 - 85 - 95 - 105 - 120 - 145 - 165 </w:t>
      </w:r>
      <w:r w:rsidR="00537F55">
        <w:rPr>
          <w:rFonts w:ascii="Arial" w:eastAsia="Times New Roman" w:hAnsi="Arial" w:cs="Arial"/>
          <w:b/>
          <w:bCs/>
          <w:color w:val="000000"/>
          <w:sz w:val="32"/>
          <w:szCs w:val="32"/>
        </w:rPr>
        <w:t>–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185</w:t>
      </w:r>
    </w:p>
    <w:p w14:paraId="2BBE9E85" w14:textId="77777777" w:rsidR="00537F55" w:rsidRDefault="00537F55" w:rsidP="00537F55">
      <w:pPr>
        <w:spacing w:before="36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01905551" w14:textId="7D498F51" w:rsidR="00537F55" w:rsidRPr="00537F55" w:rsidRDefault="00537F55" w:rsidP="00537F55">
      <w:pPr>
        <w:spacing w:before="6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7F5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lastRenderedPageBreak/>
        <w:t>Weigh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Ins</w:t>
      </w:r>
    </w:p>
    <w:p w14:paraId="64480407" w14:textId="29F2D64B" w:rsidR="00537F55" w:rsidRPr="00537F55" w:rsidRDefault="00537F55" w:rsidP="0098493B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Weigh ins will be in the </w:t>
      </w:r>
      <w:r w:rsidRPr="00537F5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APPLESEED ROOM</w:t>
      </w:r>
    </w:p>
    <w:p w14:paraId="1DFC9F1F" w14:textId="139A991A" w:rsidR="00537F55" w:rsidRPr="00537F55" w:rsidRDefault="00537F55" w:rsidP="0098493B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Enter through main arena expo entrance, go under the left stairwell and there will be signs to the Appleseed Room</w:t>
      </w:r>
    </w:p>
    <w:p w14:paraId="78A655B7" w14:textId="4740DA1F" w:rsidR="0098493B" w:rsidRPr="0098493B" w:rsidRDefault="0098493B" w:rsidP="0098493B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You must weigh in on-site using a competition singlet</w:t>
      </w:r>
    </w:p>
    <w:p w14:paraId="58FB7A81" w14:textId="590365B7" w:rsidR="0098493B" w:rsidRPr="0098493B" w:rsidRDefault="0098493B" w:rsidP="0098493B">
      <w:pPr>
        <w:numPr>
          <w:ilvl w:val="0"/>
          <w:numId w:val="3"/>
        </w:numPr>
        <w:ind w:left="1440" w:right="11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NO WEIGHT ALLOWANCE</w:t>
      </w:r>
      <w:r w:rsidR="00D7644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YOU CAN BUMP UP A WEIGHT CLASS </w:t>
      </w:r>
    </w:p>
    <w:p w14:paraId="1A68A366" w14:textId="01F08DAB" w:rsidR="0098493B" w:rsidRPr="00C03F6B" w:rsidRDefault="0098493B" w:rsidP="0098493B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b/>
          <w:bCs/>
          <w:color w:val="0066FF"/>
          <w:sz w:val="32"/>
          <w:szCs w:val="32"/>
          <w:u w:val="single"/>
        </w:rPr>
        <w:t>SCRATCH WEIGHTS WILL BE ENFORCED</w:t>
      </w:r>
    </w:p>
    <w:p w14:paraId="53BA83BB" w14:textId="7B075F02" w:rsidR="00C03F6B" w:rsidRDefault="00C03F6B" w:rsidP="00C03F6B">
      <w:pPr>
        <w:numPr>
          <w:ilvl w:val="0"/>
          <w:numId w:val="3"/>
        </w:numPr>
        <w:ind w:left="1440" w:right="1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There will be a check scale available.</w:t>
      </w:r>
    </w:p>
    <w:p w14:paraId="64D4D4B9" w14:textId="08F0AF22" w:rsidR="00AE6C67" w:rsidRDefault="00AE6C67" w:rsidP="00C03F6B">
      <w:pPr>
        <w:numPr>
          <w:ilvl w:val="0"/>
          <w:numId w:val="3"/>
        </w:numPr>
        <w:ind w:left="1440" w:right="1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Early weigh ins on Saturday night $20 cash only 7:00 pm – 10:00 pm</w:t>
      </w:r>
    </w:p>
    <w:p w14:paraId="147B6580" w14:textId="5C682BBA" w:rsidR="00AE6C67" w:rsidRDefault="00AE6C67" w:rsidP="00C03F6B">
      <w:pPr>
        <w:numPr>
          <w:ilvl w:val="0"/>
          <w:numId w:val="3"/>
        </w:numPr>
        <w:ind w:left="1440" w:right="118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Weigh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ins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on Sunday </w:t>
      </w:r>
      <w:r w:rsidR="00911E73">
        <w:rPr>
          <w:rFonts w:ascii="Arial" w:eastAsia="Times New Roman" w:hAnsi="Arial" w:cs="Arial"/>
          <w:b/>
          <w:bCs/>
          <w:color w:val="000000"/>
          <w:sz w:val="32"/>
          <w:szCs w:val="32"/>
        </w:rPr>
        <w:t>7</w:t>
      </w:r>
      <w:r w:rsidR="007E79D7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="00911E73">
        <w:rPr>
          <w:rFonts w:ascii="Arial" w:eastAsia="Times New Roman" w:hAnsi="Arial" w:cs="Arial"/>
          <w:b/>
          <w:bCs/>
          <w:color w:val="000000"/>
          <w:sz w:val="32"/>
          <w:szCs w:val="32"/>
        </w:rPr>
        <w:t>00</w:t>
      </w:r>
      <w:r w:rsidR="007E79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am – 8:00 am</w:t>
      </w:r>
    </w:p>
    <w:p w14:paraId="3F921C1F" w14:textId="77777777" w:rsidR="00507254" w:rsidRDefault="00507254" w:rsidP="0098493B">
      <w:pPr>
        <w:spacing w:before="8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</w:pPr>
    </w:p>
    <w:p w14:paraId="59EAA64C" w14:textId="2CF044ED" w:rsidR="00507254" w:rsidRPr="00537F55" w:rsidRDefault="0098493B" w:rsidP="0098493B">
      <w:pPr>
        <w:spacing w:before="80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Rule</w:t>
      </w:r>
      <w:r w:rsidR="00507254"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</w:t>
      </w:r>
    </w:p>
    <w:p w14:paraId="2D9D76F2" w14:textId="77777777" w:rsidR="0098493B" w:rsidRPr="0098493B" w:rsidRDefault="0098493B" w:rsidP="0098493B">
      <w:pPr>
        <w:numPr>
          <w:ilvl w:val="0"/>
          <w:numId w:val="4"/>
        </w:numPr>
        <w:spacing w:before="2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NFHSA Rules will apply</w:t>
      </w:r>
    </w:p>
    <w:p w14:paraId="0CE8FADB" w14:textId="555ADBFA" w:rsidR="0098493B" w:rsidRPr="00507254" w:rsidRDefault="0098493B" w:rsidP="0098493B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984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Matches will consist of three periods: 1:00 – 1:30 – 1:30 </w:t>
      </w:r>
    </w:p>
    <w:p w14:paraId="3B4EB1C1" w14:textId="5505FBA6" w:rsidR="00507254" w:rsidRDefault="00507254" w:rsidP="00507254">
      <w:pPr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B3883BB" w14:textId="0436B694" w:rsidR="00507254" w:rsidRPr="00E9080E" w:rsidRDefault="00507254" w:rsidP="00E9080E">
      <w:pPr>
        <w:spacing w:before="80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Spectators</w:t>
      </w:r>
      <w:r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, Coaches</w:t>
      </w:r>
      <w:r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and COVID Restrictions</w:t>
      </w:r>
    </w:p>
    <w:p w14:paraId="420705AF" w14:textId="77777777" w:rsidR="00E9080E" w:rsidRPr="00E9080E" w:rsidRDefault="00E9080E" w:rsidP="00E9080E">
      <w:pPr>
        <w:spacing w:before="8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</w:pPr>
    </w:p>
    <w:p w14:paraId="717DFC99" w14:textId="3D24D1CE" w:rsidR="00507254" w:rsidRPr="00E9080E" w:rsidRDefault="00507254" w:rsidP="00E9080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 w:rsidRPr="0098493B">
        <w:rPr>
          <w:rFonts w:ascii="Arial" w:eastAsia="Times New Roman" w:hAnsi="Arial" w:cs="Arial"/>
          <w:color w:val="FF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 strict mask </w:t>
      </w:r>
      <w:r w:rsidR="00E9080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mandate will be enforced, unless you are actively wrestling, you must wear a mask </w:t>
      </w:r>
      <w:r w:rsidR="00E9080E"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AT ALL</w:t>
      </w:r>
      <w:r w:rsid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E9080E" w:rsidRPr="00E9080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TIMES</w:t>
      </w:r>
    </w:p>
    <w:p w14:paraId="7B75993F" w14:textId="2778C640" w:rsidR="00E9080E" w:rsidRPr="00E9080E" w:rsidRDefault="00507254" w:rsidP="00E9080E">
      <w:pPr>
        <w:numPr>
          <w:ilvl w:val="0"/>
          <w:numId w:val="4"/>
        </w:numPr>
        <w:spacing w:before="2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Limiting entrance to two people per wrestler, coaches would need to be included in these numbers</w:t>
      </w:r>
    </w:p>
    <w:p w14:paraId="28860C76" w14:textId="189100B5" w:rsidR="00E9080E" w:rsidRDefault="00E9080E" w:rsidP="00E9080E">
      <w:pPr>
        <w:numPr>
          <w:ilvl w:val="0"/>
          <w:numId w:val="4"/>
        </w:numPr>
        <w:spacing w:before="2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Coaching credentials will not be required for this tournament because of the number restrictions, but there will be a limit to two coaches per corner</w:t>
      </w:r>
    </w:p>
    <w:p w14:paraId="0DD4D39C" w14:textId="6DE85968" w:rsidR="00537F55" w:rsidRDefault="00537F55" w:rsidP="00E9080E">
      <w:pPr>
        <w:numPr>
          <w:ilvl w:val="0"/>
          <w:numId w:val="4"/>
        </w:numPr>
        <w:spacing w:before="2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Coolers will ONLY be allowed in before 8:00 AM and will be restricted to one area all day</w:t>
      </w:r>
    </w:p>
    <w:p w14:paraId="6C8851E1" w14:textId="2970A9CE" w:rsidR="00911E73" w:rsidRDefault="00911E73" w:rsidP="00911E73">
      <w:pPr>
        <w:numPr>
          <w:ilvl w:val="0"/>
          <w:numId w:val="4"/>
        </w:numPr>
        <w:spacing w:before="2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9080E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To be granted entrance, you must list the first and last name correctly in the forms provided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on trackwrestling.com </w:t>
      </w:r>
      <w:r w:rsidRPr="00E9080E">
        <w:rPr>
          <w:rFonts w:ascii="Arial" w:eastAsia="Times New Roman" w:hAnsi="Arial" w:cs="Arial"/>
          <w:b/>
          <w:bCs/>
          <w:color w:val="000000"/>
          <w:sz w:val="32"/>
          <w:szCs w:val="32"/>
        </w:rPr>
        <w:t>and present ID upon entrance</w:t>
      </w:r>
    </w:p>
    <w:p w14:paraId="05BADBA1" w14:textId="5E6CA7C5" w:rsidR="00911E73" w:rsidRDefault="00911E73" w:rsidP="00E9080E">
      <w:pPr>
        <w:numPr>
          <w:ilvl w:val="0"/>
          <w:numId w:val="4"/>
        </w:numPr>
        <w:spacing w:before="2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Doors open at 7:00 am Sunday morning</w:t>
      </w:r>
    </w:p>
    <w:p w14:paraId="5CB21FDD" w14:textId="387D44DE" w:rsidR="00537F55" w:rsidRDefault="00537F55" w:rsidP="00537F55">
      <w:pPr>
        <w:spacing w:before="22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1705EC9" w14:textId="2F7CA8E6" w:rsidR="00537F55" w:rsidRDefault="00537F55" w:rsidP="00537F55">
      <w:pPr>
        <w:spacing w:before="60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Hotels and Accom</w:t>
      </w:r>
      <w:r w:rsidR="0060291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odations</w:t>
      </w:r>
    </w:p>
    <w:p w14:paraId="0203136E" w14:textId="60D682B9" w:rsidR="00D477F2" w:rsidRPr="00D477F2" w:rsidRDefault="00D477F2" w:rsidP="0053038B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477F2">
        <w:rPr>
          <w:rFonts w:ascii="Arial" w:eastAsia="Times New Roman" w:hAnsi="Arial" w:cs="Arial"/>
          <w:b/>
          <w:bCs/>
          <w:color w:val="000000"/>
          <w:sz w:val="32"/>
          <w:szCs w:val="32"/>
        </w:rPr>
        <w:t>No discounts were arranged for the event</w:t>
      </w:r>
      <w:r w:rsidR="00E35740">
        <w:rPr>
          <w:rFonts w:ascii="Arial" w:eastAsia="Times New Roman" w:hAnsi="Arial" w:cs="Arial"/>
          <w:b/>
          <w:bCs/>
          <w:color w:val="000000"/>
          <w:sz w:val="32"/>
          <w:szCs w:val="32"/>
        </w:rPr>
        <w:t>,</w:t>
      </w:r>
      <w:r w:rsidRPr="00D477F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but these hotels are all within two miles of the venue</w:t>
      </w:r>
    </w:p>
    <w:p w14:paraId="7EB642E9" w14:textId="242030F6" w:rsidR="0053038B" w:rsidRPr="0053038B" w:rsidRDefault="0053038B" w:rsidP="00602917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Holiday Inn Purdue – Ft Wayne </w:t>
      </w:r>
    </w:p>
    <w:p w14:paraId="34131CFF" w14:textId="7300F675" w:rsidR="0053038B" w:rsidRPr="00602917" w:rsidRDefault="0053038B" w:rsidP="00602917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411 Paul Shaffer Drive</w:t>
      </w:r>
    </w:p>
    <w:p w14:paraId="6B712B95" w14:textId="442D22F7" w:rsidR="00602917" w:rsidRPr="00602917" w:rsidRDefault="00602917" w:rsidP="00602917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(260) 482 - 3800</w:t>
      </w:r>
    </w:p>
    <w:p w14:paraId="3131DE08" w14:textId="7CFD49D1" w:rsidR="0053038B" w:rsidRPr="0053038B" w:rsidRDefault="0053038B" w:rsidP="0053038B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TownePlace Suites Fort Wayne North</w:t>
      </w:r>
    </w:p>
    <w:p w14:paraId="1C05D03D" w14:textId="12A33879" w:rsidR="0053038B" w:rsidRPr="00602917" w:rsidRDefault="0053038B" w:rsidP="0053038B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3949 Ice Way Drive</w:t>
      </w:r>
    </w:p>
    <w:p w14:paraId="1ABA2C29" w14:textId="49618D6F" w:rsidR="00602917" w:rsidRPr="00602917" w:rsidRDefault="00602917" w:rsidP="0053038B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(260) 483-1160</w:t>
      </w:r>
    </w:p>
    <w:p w14:paraId="611F9645" w14:textId="3F4CDBBD" w:rsidR="0053038B" w:rsidRPr="00D477F2" w:rsidRDefault="00D477F2" w:rsidP="0053038B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Tru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by Hilton Fort Wayne</w:t>
      </w:r>
    </w:p>
    <w:p w14:paraId="0296C4CB" w14:textId="733CEF31" w:rsidR="00D477F2" w:rsidRPr="00602917" w:rsidRDefault="00D477F2" w:rsidP="00D477F2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5345 Distribution Drive</w:t>
      </w:r>
    </w:p>
    <w:p w14:paraId="03B123E4" w14:textId="5EA83002" w:rsidR="00602917" w:rsidRPr="00602917" w:rsidRDefault="00602917" w:rsidP="00D477F2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(260) 444-2500</w:t>
      </w:r>
    </w:p>
    <w:p w14:paraId="0E4596FF" w14:textId="2369286A" w:rsidR="00D477F2" w:rsidRPr="00D477F2" w:rsidRDefault="00D477F2" w:rsidP="00D477F2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Candlewood Suites Fort Wayne</w:t>
      </w:r>
    </w:p>
    <w:p w14:paraId="14403F8E" w14:textId="3DBA8352" w:rsidR="00D477F2" w:rsidRPr="00602917" w:rsidRDefault="00D477F2" w:rsidP="00E35740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5251 Distribution Drive</w:t>
      </w:r>
    </w:p>
    <w:p w14:paraId="374CC20C" w14:textId="7920BB02" w:rsidR="00602917" w:rsidRPr="00602917" w:rsidRDefault="00602917" w:rsidP="00E35740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602917">
        <w:rPr>
          <w:rFonts w:ascii="Arial" w:eastAsia="Times New Roman" w:hAnsi="Arial" w:cs="Arial"/>
          <w:color w:val="000000"/>
          <w:sz w:val="32"/>
          <w:szCs w:val="32"/>
        </w:rPr>
        <w:t>(260) 484-1400</w:t>
      </w:r>
    </w:p>
    <w:p w14:paraId="1EBE712E" w14:textId="68BE3A64" w:rsidR="00D477F2" w:rsidRPr="00D477F2" w:rsidRDefault="00D477F2" w:rsidP="00D477F2">
      <w:pPr>
        <w:numPr>
          <w:ilvl w:val="0"/>
          <w:numId w:val="3"/>
        </w:num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Hyatt Place Fort Wayne</w:t>
      </w:r>
    </w:p>
    <w:p w14:paraId="33D297BC" w14:textId="3113D4C6" w:rsidR="00E35740" w:rsidRPr="00824524" w:rsidRDefault="00D477F2" w:rsidP="00E35740">
      <w:pPr>
        <w:spacing w:before="180"/>
        <w:ind w:left="144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24524">
        <w:rPr>
          <w:rFonts w:ascii="Arial" w:eastAsia="Times New Roman" w:hAnsi="Arial" w:cs="Arial"/>
          <w:color w:val="000000"/>
          <w:sz w:val="32"/>
          <w:szCs w:val="32"/>
        </w:rPr>
        <w:t>111 W. Washington Center Road</w:t>
      </w:r>
    </w:p>
    <w:p w14:paraId="476B3498" w14:textId="3356B83A" w:rsidR="00507254" w:rsidRPr="00824524" w:rsidRDefault="00602917" w:rsidP="00E35740">
      <w:pPr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24524">
        <w:rPr>
          <w:rFonts w:ascii="Arial" w:eastAsia="Times New Roman" w:hAnsi="Arial" w:cs="Arial"/>
          <w:color w:val="000000"/>
          <w:sz w:val="32"/>
          <w:szCs w:val="32"/>
        </w:rPr>
        <w:tab/>
        <w:t xml:space="preserve">(260) </w:t>
      </w:r>
      <w:r w:rsidR="00824524" w:rsidRPr="00824524">
        <w:rPr>
          <w:rFonts w:ascii="Arial" w:eastAsia="Times New Roman" w:hAnsi="Arial" w:cs="Arial"/>
          <w:color w:val="000000"/>
          <w:sz w:val="32"/>
          <w:szCs w:val="32"/>
        </w:rPr>
        <w:t>471-8522</w:t>
      </w:r>
    </w:p>
    <w:p w14:paraId="3B96B5AE" w14:textId="01B0ACD3" w:rsidR="0098493B" w:rsidRPr="00E9080E" w:rsidRDefault="0098493B" w:rsidP="00E9080E">
      <w:pPr>
        <w:rPr>
          <w:rFonts w:ascii="Times New Roman" w:eastAsia="Times New Roman" w:hAnsi="Times New Roman" w:cs="Times New Roman"/>
        </w:rPr>
      </w:pPr>
    </w:p>
    <w:p w14:paraId="54797A26" w14:textId="77777777" w:rsidR="00FE2CC1" w:rsidRDefault="00FE2CC1"/>
    <w:sectPr w:rsidR="00FE2CC1" w:rsidSect="0023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C76"/>
    <w:multiLevelType w:val="multilevel"/>
    <w:tmpl w:val="048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12518"/>
    <w:multiLevelType w:val="multilevel"/>
    <w:tmpl w:val="6E7E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C680F"/>
    <w:multiLevelType w:val="multilevel"/>
    <w:tmpl w:val="91F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846AC"/>
    <w:multiLevelType w:val="multilevel"/>
    <w:tmpl w:val="E5A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50F3A"/>
    <w:multiLevelType w:val="multilevel"/>
    <w:tmpl w:val="C2D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92D82"/>
    <w:multiLevelType w:val="multilevel"/>
    <w:tmpl w:val="08C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163AA"/>
    <w:multiLevelType w:val="hybridMultilevel"/>
    <w:tmpl w:val="90B4B6A0"/>
    <w:lvl w:ilvl="0" w:tplc="9204409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3B"/>
    <w:rsid w:val="002364B3"/>
    <w:rsid w:val="00351FDF"/>
    <w:rsid w:val="003D0697"/>
    <w:rsid w:val="00472F0D"/>
    <w:rsid w:val="00507254"/>
    <w:rsid w:val="0053038B"/>
    <w:rsid w:val="00537F55"/>
    <w:rsid w:val="00602917"/>
    <w:rsid w:val="00645D67"/>
    <w:rsid w:val="006D772E"/>
    <w:rsid w:val="00705FCB"/>
    <w:rsid w:val="007E79D7"/>
    <w:rsid w:val="00824524"/>
    <w:rsid w:val="00911E73"/>
    <w:rsid w:val="0098493B"/>
    <w:rsid w:val="00AC58E4"/>
    <w:rsid w:val="00AE6C67"/>
    <w:rsid w:val="00B81544"/>
    <w:rsid w:val="00C03F6B"/>
    <w:rsid w:val="00D477F2"/>
    <w:rsid w:val="00D7644F"/>
    <w:rsid w:val="00E35740"/>
    <w:rsid w:val="00E9080E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D002E"/>
  <w15:chartTrackingRefBased/>
  <w15:docId w15:val="{A94D9696-6F22-DB43-AD35-0AF5CD3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9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49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49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49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4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254"/>
    <w:pPr>
      <w:ind w:left="720"/>
      <w:contextualSpacing/>
    </w:pPr>
  </w:style>
  <w:style w:type="character" w:customStyle="1" w:styleId="w8qarf">
    <w:name w:val="w8qarf"/>
    <w:basedOn w:val="DefaultParagraphFont"/>
    <w:rsid w:val="00602917"/>
  </w:style>
  <w:style w:type="character" w:customStyle="1" w:styleId="lrzxr">
    <w:name w:val="lrzxr"/>
    <w:basedOn w:val="DefaultParagraphFont"/>
    <w:rsid w:val="0060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wmembershi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2021-01-11T14:35:00Z</dcterms:created>
  <dcterms:modified xsi:type="dcterms:W3CDTF">2021-01-11T14:35:00Z</dcterms:modified>
</cp:coreProperties>
</file>