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1913" w:rsidRDefault="00440FD0">
      <w:pPr>
        <w:jc w:val="center"/>
        <w:rPr>
          <w:rFonts w:ascii="Verdana" w:eastAsia="Verdana" w:hAnsi="Verdana" w:cs="Verdana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1"/>
          <w:szCs w:val="21"/>
          <w:u w:val="single"/>
        </w:rPr>
        <w:t>Blue Demon Brawl 2020</w:t>
      </w:r>
    </w:p>
    <w:p w14:paraId="00000002" w14:textId="77777777" w:rsidR="000D1913" w:rsidRDefault="000D1913"/>
    <w:p w14:paraId="00000003" w14:textId="77777777" w:rsidR="000D1913" w:rsidRDefault="00440FD0">
      <w:pPr>
        <w:rPr>
          <w:rFonts w:ascii="Verdana" w:eastAsia="Verdana" w:hAnsi="Verdana" w:cs="Verdana"/>
          <w:b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>Saturday, February 8th, 2020</w:t>
      </w:r>
    </w:p>
    <w:p w14:paraId="00000004" w14:textId="77777777" w:rsidR="000D1913" w:rsidRDefault="000D1913"/>
    <w:p w14:paraId="00000005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 xml:space="preserve">Location: 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Christiansburg High School</w:t>
      </w:r>
    </w:p>
    <w:p w14:paraId="00000006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 100 Independence Blvd, Christiansburg VA. 24073</w:t>
      </w:r>
    </w:p>
    <w:p w14:paraId="00000007" w14:textId="77777777" w:rsidR="000D1913" w:rsidRDefault="000D1913"/>
    <w:p w14:paraId="00000008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>Registration Fee: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$25 + Track Fee ($1.50) Pre-Register</w:t>
      </w:r>
    </w:p>
    <w:p w14:paraId="00000009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            Pre-registration closes on Track at 8pm on February 7.</w:t>
      </w:r>
    </w:p>
    <w:p w14:paraId="0000000A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            Walk-in registrations $30 at the door.</w:t>
      </w:r>
    </w:p>
    <w:p w14:paraId="0000000B" w14:textId="77777777" w:rsidR="000D1913" w:rsidRDefault="00440FD0">
      <w:pPr>
        <w:ind w:left="1440"/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K-5 walk-ins should register and weigh in by 8:30am. 6-8 walk-ins should register</w:t>
      </w:r>
    </w:p>
    <w:p w14:paraId="0000000C" w14:textId="77777777" w:rsidR="000D1913" w:rsidRDefault="00440FD0">
      <w:pPr>
        <w:ind w:left="1440"/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and weigh-in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by 12:00.</w:t>
      </w:r>
    </w:p>
    <w:p w14:paraId="0000000D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            Satellite weigh-in deadline - February 7, 8PM</w:t>
      </w:r>
    </w:p>
    <w:p w14:paraId="0000000E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            Limited to the first 600 wrestlers</w:t>
      </w:r>
    </w:p>
    <w:p w14:paraId="0000000F" w14:textId="77777777" w:rsidR="000D1913" w:rsidRDefault="00440FD0">
      <w:pPr>
        <w:rPr>
          <w:rFonts w:ascii="Verdana" w:eastAsia="Verdana" w:hAnsi="Verdana" w:cs="Verdana"/>
          <w:b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ab/>
      </w:r>
      <w:r>
        <w:rPr>
          <w:rFonts w:ascii="Verdana" w:eastAsia="Verdana" w:hAnsi="Verdana" w:cs="Verdana"/>
          <w:color w:val="152727"/>
          <w:sz w:val="18"/>
          <w:szCs w:val="18"/>
        </w:rPr>
        <w:tab/>
        <w:t xml:space="preserve">     </w:t>
      </w:r>
      <w:r>
        <w:rPr>
          <w:rFonts w:ascii="Verdana" w:eastAsia="Verdana" w:hAnsi="Verdana" w:cs="Verdana"/>
          <w:b/>
          <w:color w:val="152727"/>
          <w:sz w:val="18"/>
          <w:szCs w:val="18"/>
        </w:rPr>
        <w:t>A valid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152727"/>
          <w:sz w:val="18"/>
          <w:szCs w:val="18"/>
        </w:rPr>
        <w:t>USAW Folkstyle Card is required.</w:t>
      </w:r>
    </w:p>
    <w:p w14:paraId="00000010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           </w:t>
      </w:r>
    </w:p>
    <w:p w14:paraId="00000011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>Weigh Ins: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 Friday, February 7th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, 6-8PM at Christiansburg High School, 100 Independence Blvd,     </w:t>
      </w:r>
    </w:p>
    <w:p w14:paraId="00000012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ab/>
        <w:t xml:space="preserve">       Christiansburg VA. 24073</w:t>
      </w:r>
    </w:p>
    <w:p w14:paraId="00000013" w14:textId="77777777" w:rsidR="000D1913" w:rsidRDefault="000D1913"/>
    <w:p w14:paraId="00000014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>Divisions: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K-2   40, 45, 50, 55, 60, 80 HWT(120 Max)   </w:t>
      </w:r>
    </w:p>
    <w:p w14:paraId="00000015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3-5   55, 60, 65, 70, 75, 80, 87, 95, 105, 120, 140, HWT(180 Max)</w:t>
      </w:r>
    </w:p>
    <w:p w14:paraId="00000016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  6</w:t>
      </w:r>
      <w:r>
        <w:rPr>
          <w:rFonts w:ascii="Verdana" w:eastAsia="Verdana" w:hAnsi="Verdana" w:cs="Verdana"/>
          <w:color w:val="152727"/>
          <w:sz w:val="18"/>
          <w:szCs w:val="18"/>
        </w:rPr>
        <w:t>-8   75, 80, 85, 90, 95, 100, 105, 112, 120, 128, 136, 145, 155, 170, 190, HWT(275Max)</w:t>
      </w:r>
    </w:p>
    <w:p w14:paraId="00000017" w14:textId="77777777" w:rsidR="000D1913" w:rsidRDefault="000D1913"/>
    <w:p w14:paraId="00000018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  <w:u w:val="single"/>
        </w:rPr>
        <w:t>Session 1</w:t>
      </w:r>
      <w:r>
        <w:rPr>
          <w:rFonts w:ascii="Verdana" w:eastAsia="Verdana" w:hAnsi="Verdana" w:cs="Verdana"/>
          <w:b/>
          <w:color w:val="152727"/>
          <w:sz w:val="18"/>
          <w:szCs w:val="18"/>
        </w:rPr>
        <w:t>: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 K-2, 3-5  Onsite Weigh-ins 8-9am. Wrestling starts at 9:30am.</w:t>
      </w:r>
    </w:p>
    <w:p w14:paraId="00000019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  <w:u w:val="single"/>
        </w:rPr>
        <w:t>Session 2</w:t>
      </w:r>
      <w:r>
        <w:rPr>
          <w:rFonts w:ascii="Verdana" w:eastAsia="Verdana" w:hAnsi="Verdana" w:cs="Verdana"/>
          <w:b/>
          <w:color w:val="152727"/>
          <w:sz w:val="18"/>
          <w:szCs w:val="18"/>
        </w:rPr>
        <w:t>: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 6th-8th   Onsite Weigh-ins 12-1pm. Wrestling starts at 1:30pm.  </w:t>
      </w:r>
    </w:p>
    <w:p w14:paraId="0000001A" w14:textId="77777777" w:rsidR="000D1913" w:rsidRDefault="000D1913"/>
    <w:p w14:paraId="0000001B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>Awards: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Trophies will be awarded to the Champion of each wt. class in ALL divisions.    </w:t>
      </w:r>
    </w:p>
    <w:p w14:paraId="0000001C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             Medals given to top 3 per weight class</w:t>
      </w:r>
    </w:p>
    <w:p w14:paraId="0000001D" w14:textId="77777777" w:rsidR="000D1913" w:rsidRDefault="000D1913"/>
    <w:p w14:paraId="0000001E" w14:textId="77777777" w:rsidR="000D1913" w:rsidRDefault="00440FD0">
      <w:pPr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>Spectator Admission: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 $5/day at door, Kids 5 &amp; under free</w:t>
      </w:r>
    </w:p>
    <w:p w14:paraId="0000001F" w14:textId="77777777" w:rsidR="000D1913" w:rsidRDefault="00440FD0">
      <w:pPr>
        <w:ind w:left="1440" w:firstLine="720"/>
        <w:rPr>
          <w:rFonts w:ascii="Verdana" w:eastAsia="Verdana" w:hAnsi="Verdana" w:cs="Verdana"/>
          <w:color w:val="152727"/>
          <w:sz w:val="18"/>
          <w:szCs w:val="18"/>
        </w:rPr>
      </w:pPr>
      <w:r>
        <w:rPr>
          <w:rFonts w:ascii="Verdana" w:eastAsia="Verdana" w:hAnsi="Verdana" w:cs="Verdana"/>
          <w:color w:val="152727"/>
          <w:sz w:val="18"/>
          <w:szCs w:val="18"/>
        </w:rPr>
        <w:t xml:space="preserve"> Delicious concessions all day  </w:t>
      </w:r>
    </w:p>
    <w:p w14:paraId="00000020" w14:textId="77777777" w:rsidR="000D1913" w:rsidRDefault="000D1913"/>
    <w:p w14:paraId="00000021" w14:textId="77777777" w:rsidR="000D1913" w:rsidRDefault="00440FD0">
      <w:pPr>
        <w:rPr>
          <w:rFonts w:ascii="Roboto" w:eastAsia="Roboto" w:hAnsi="Roboto" w:cs="Roboto"/>
          <w:color w:val="3C4043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152727"/>
          <w:sz w:val="18"/>
          <w:szCs w:val="18"/>
        </w:rPr>
        <w:t>Questions</w:t>
      </w:r>
      <w:r>
        <w:rPr>
          <w:rFonts w:ascii="Verdana" w:eastAsia="Verdana" w:hAnsi="Verdana" w:cs="Verdana"/>
          <w:color w:val="152727"/>
          <w:sz w:val="18"/>
          <w:szCs w:val="18"/>
        </w:rPr>
        <w:t xml:space="preserve">: Contact Vince Manieri@ </w:t>
      </w:r>
      <w:hyperlink r:id="rId5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manieri66@gmail.com</w:t>
        </w:r>
      </w:hyperlink>
      <w:r>
        <w:rPr>
          <w:rFonts w:ascii="Roboto" w:eastAsia="Roboto" w:hAnsi="Roboto" w:cs="Roboto"/>
          <w:color w:val="152727"/>
          <w:sz w:val="20"/>
          <w:szCs w:val="20"/>
          <w:highlight w:val="white"/>
        </w:rPr>
        <w:t xml:space="preserve"> </w:t>
      </w:r>
    </w:p>
    <w:p w14:paraId="00000022" w14:textId="77777777" w:rsidR="000D1913" w:rsidRDefault="000D1913">
      <w:pPr>
        <w:rPr>
          <w:rFonts w:ascii="Roboto" w:eastAsia="Roboto" w:hAnsi="Roboto" w:cs="Roboto"/>
          <w:color w:val="3C4043"/>
          <w:sz w:val="20"/>
          <w:szCs w:val="20"/>
          <w:highlight w:val="white"/>
        </w:rPr>
      </w:pPr>
    </w:p>
    <w:sectPr w:rsidR="000D19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D1913"/>
    <w:rsid w:val="000D1913"/>
    <w:rsid w:val="0044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eri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Wrestling</dc:creator>
  <cp:lastModifiedBy>Wrestling</cp:lastModifiedBy>
  <cp:revision>2</cp:revision>
  <dcterms:created xsi:type="dcterms:W3CDTF">2019-12-20T15:54:00Z</dcterms:created>
  <dcterms:modified xsi:type="dcterms:W3CDTF">2019-12-20T15:54:00Z</dcterms:modified>
</cp:coreProperties>
</file>