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D9" w:rsidRDefault="004F2E66" w:rsidP="001E2ED9">
      <w:pPr>
        <w:jc w:val="center"/>
      </w:pPr>
      <w:r>
        <w:rPr>
          <w:noProof/>
        </w:rPr>
        <w:drawing>
          <wp:inline distT="0" distB="0" distL="0" distR="0">
            <wp:extent cx="3585234" cy="276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34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D9" w:rsidRDefault="001E2ED9">
      <w:r w:rsidRPr="001E2ED9">
        <w:rPr>
          <w:b/>
        </w:rPr>
        <w:t>Date:</w:t>
      </w:r>
      <w:r>
        <w:t xml:space="preserve">   Saturday, </w:t>
      </w:r>
      <w:r w:rsidR="00C54F6B">
        <w:t xml:space="preserve">March </w:t>
      </w:r>
      <w:r w:rsidR="008F4456">
        <w:t>2</w:t>
      </w:r>
      <w:r w:rsidR="008F4456" w:rsidRPr="00C54F6B">
        <w:rPr>
          <w:vertAlign w:val="superscript"/>
        </w:rPr>
        <w:t>nd</w:t>
      </w:r>
      <w:r w:rsidR="008F4456">
        <w:t>,</w:t>
      </w:r>
      <w:r>
        <w:t xml:space="preserve"> 2019 </w:t>
      </w:r>
    </w:p>
    <w:p w:rsidR="001E2ED9" w:rsidRDefault="001E2ED9">
      <w:r w:rsidRPr="001E2ED9">
        <w:rPr>
          <w:b/>
        </w:rPr>
        <w:t>Place:</w:t>
      </w:r>
      <w:r>
        <w:t xml:space="preserve">   </w:t>
      </w:r>
      <w:proofErr w:type="spellStart"/>
      <w:r w:rsidR="00C54F6B">
        <w:t>Comeaux</w:t>
      </w:r>
      <w:proofErr w:type="spellEnd"/>
      <w:r w:rsidR="00C54F6B">
        <w:t xml:space="preserve"> High School @ 100 W. Bluebird Dr. Lafayette, La </w:t>
      </w:r>
      <w:r>
        <w:t xml:space="preserve"> </w:t>
      </w:r>
    </w:p>
    <w:p w:rsidR="001E2ED9" w:rsidRPr="001E2ED9" w:rsidRDefault="001E2ED9">
      <w:pPr>
        <w:rPr>
          <w:b/>
        </w:rPr>
      </w:pPr>
      <w:r w:rsidRPr="001E2ED9">
        <w:rPr>
          <w:b/>
        </w:rPr>
        <w:t>Divisions:</w:t>
      </w:r>
    </w:p>
    <w:p w:rsidR="001E2ED9" w:rsidRDefault="001E2ED9">
      <w:r>
        <w:t xml:space="preserve"> • Boys: U8 (Bantam), U10 (Intermediate), U12 (Novice), U14 (Schoolboy), Cadet, and Junior </w:t>
      </w:r>
    </w:p>
    <w:p w:rsidR="001E2ED9" w:rsidRDefault="001E2ED9">
      <w:r>
        <w:t xml:space="preserve">• Girls: Girls 1 (Bantam and Intermediate), Girls 2 (Novice and Schoolgirl), Girls 3 (Cadet and Junior) </w:t>
      </w:r>
    </w:p>
    <w:p w:rsidR="00230D5D" w:rsidRDefault="001E2ED9">
      <w:r>
        <w:t xml:space="preserve">• Rookie: </w:t>
      </w:r>
      <w:r w:rsidR="00230D5D" w:rsidRPr="00230D5D">
        <w:t>Novice - R (Intermediate and Novice combined) and Cadet - R (Schoolboy and Cadet).</w:t>
      </w:r>
    </w:p>
    <w:p w:rsidR="001E2ED9" w:rsidRDefault="001E2ED9" w:rsidP="001E2ED9">
      <w:r w:rsidRPr="001E2ED9">
        <w:rPr>
          <w:b/>
        </w:rPr>
        <w:t>Track Deadline</w:t>
      </w:r>
      <w:r>
        <w:t xml:space="preserve">: Thursday, February </w:t>
      </w:r>
      <w:r w:rsidR="00883718">
        <w:t>28</w:t>
      </w:r>
      <w:r>
        <w:t xml:space="preserve">th. Actual weight of wrestler must be entered. (Tournament will                                             be opened the night before for last-minute changes and issues.) </w:t>
      </w:r>
    </w:p>
    <w:p w:rsidR="00D111C5" w:rsidRPr="00D111C5" w:rsidRDefault="00D111C5" w:rsidP="001E2ED9">
      <w:r w:rsidRPr="00D111C5">
        <w:rPr>
          <w:b/>
        </w:rPr>
        <w:t>Awards:</w:t>
      </w:r>
      <w:r>
        <w:rPr>
          <w:b/>
        </w:rPr>
        <w:t xml:space="preserve"> </w:t>
      </w:r>
      <w:r>
        <w:t>Medals Given for 1</w:t>
      </w:r>
      <w:r w:rsidRPr="00D111C5">
        <w:rPr>
          <w:vertAlign w:val="superscript"/>
        </w:rPr>
        <w:t>st</w:t>
      </w:r>
      <w:r>
        <w:t xml:space="preserve"> -3</w:t>
      </w:r>
      <w:r w:rsidRPr="00D111C5">
        <w:rPr>
          <w:vertAlign w:val="superscript"/>
        </w:rPr>
        <w:t>rd</w:t>
      </w:r>
      <w:r>
        <w:t xml:space="preserve"> Place, All Champions receive a </w:t>
      </w:r>
      <w:bookmarkStart w:id="0" w:name="_GoBack"/>
      <w:bookmarkEnd w:id="0"/>
      <w:proofErr w:type="gramStart"/>
      <w:r>
        <w:t>Hoodie !!!</w:t>
      </w:r>
      <w:proofErr w:type="gramEnd"/>
    </w:p>
    <w:p w:rsidR="005713F1" w:rsidRDefault="001E2ED9" w:rsidP="00C54F6B">
      <w:pPr>
        <w:ind w:left="1440" w:hanging="1440"/>
      </w:pPr>
      <w:r w:rsidRPr="001E2ED9">
        <w:rPr>
          <w:b/>
        </w:rPr>
        <w:t>Schedule:</w:t>
      </w:r>
      <w:r>
        <w:t xml:space="preserve"> </w:t>
      </w:r>
      <w:r>
        <w:tab/>
      </w:r>
      <w:r w:rsidR="00883718" w:rsidRPr="00230D5D">
        <w:rPr>
          <w:b/>
        </w:rPr>
        <w:t>Morning (8am-1pm)</w:t>
      </w:r>
      <w:r w:rsidR="00883718">
        <w:t xml:space="preserve"> – U8 Bantam /</w:t>
      </w:r>
      <w:r w:rsidR="005713F1" w:rsidRPr="005713F1">
        <w:t xml:space="preserve"> U10 Intermediate</w:t>
      </w:r>
      <w:r w:rsidR="005713F1">
        <w:t>/ U12 Novice</w:t>
      </w:r>
      <w:r w:rsidR="00D111C5">
        <w:t>/ Novice</w:t>
      </w:r>
      <w:r w:rsidR="00C52D12">
        <w:t xml:space="preserve"> – R</w:t>
      </w:r>
    </w:p>
    <w:p w:rsidR="00C54F6B" w:rsidRDefault="00C52D12" w:rsidP="005713F1">
      <w:pPr>
        <w:pStyle w:val="ListParagraph"/>
        <w:ind w:left="3240"/>
      </w:pPr>
      <w:r>
        <w:t xml:space="preserve">      </w:t>
      </w:r>
      <w:r w:rsidR="001E2ED9">
        <w:t xml:space="preserve">Girls 1 / Girls 2 </w:t>
      </w:r>
      <w:r w:rsidR="00C54F6B">
        <w:t xml:space="preserve">/ </w:t>
      </w:r>
      <w:r w:rsidR="001E2ED9">
        <w:t xml:space="preserve">Girls 3 </w:t>
      </w:r>
    </w:p>
    <w:p w:rsidR="001E2ED9" w:rsidRDefault="001E2ED9" w:rsidP="002F41E8">
      <w:pPr>
        <w:ind w:left="1440"/>
      </w:pPr>
      <w:r w:rsidRPr="00230D5D">
        <w:rPr>
          <w:b/>
        </w:rPr>
        <w:t>Afternoon (1pm-Completion)</w:t>
      </w:r>
      <w:r>
        <w:t xml:space="preserve"> </w:t>
      </w:r>
      <w:r w:rsidR="00C54F6B">
        <w:t>–</w:t>
      </w:r>
      <w:r w:rsidR="00883718">
        <w:t xml:space="preserve"> </w:t>
      </w:r>
      <w:r w:rsidR="00C54F6B">
        <w:t xml:space="preserve">U14 </w:t>
      </w:r>
      <w:r>
        <w:t xml:space="preserve">Schoolboy / Cadet / Junior / Cadet – R </w:t>
      </w:r>
    </w:p>
    <w:p w:rsidR="001E2ED9" w:rsidRDefault="001E2ED9" w:rsidP="001E2ED9">
      <w:r w:rsidRPr="001E18BF">
        <w:rPr>
          <w:b/>
        </w:rPr>
        <w:t>Times:</w:t>
      </w:r>
      <w:r>
        <w:t xml:space="preserve"> Check-in is from </w:t>
      </w:r>
      <w:r w:rsidR="00031435">
        <w:t>7-7:45</w:t>
      </w:r>
      <w:r w:rsidR="008307AF">
        <w:t xml:space="preserve">am </w:t>
      </w:r>
      <w:r>
        <w:t xml:space="preserve">with a coach meeting at </w:t>
      </w:r>
      <w:r w:rsidR="008307AF">
        <w:t>7:50am</w:t>
      </w:r>
      <w:r>
        <w:t xml:space="preserve"> </w:t>
      </w:r>
      <w:r w:rsidR="00031435" w:rsidRPr="003613F5">
        <w:rPr>
          <w:b/>
          <w:color w:val="FF0000"/>
          <w:u w:val="single"/>
        </w:rPr>
        <w:t>Wrestling Begins @ 8am!!</w:t>
      </w:r>
    </w:p>
    <w:p w:rsidR="00CD6A5E" w:rsidRDefault="001E2ED9" w:rsidP="001E2ED9">
      <w:r w:rsidRPr="001E18BF">
        <w:rPr>
          <w:b/>
        </w:rPr>
        <w:t>Entry Fee:</w:t>
      </w:r>
      <w:r>
        <w:t xml:space="preserve"> $</w:t>
      </w:r>
      <w:r w:rsidR="00CD6A5E">
        <w:t xml:space="preserve">10 per wrestler </w:t>
      </w:r>
    </w:p>
    <w:p w:rsidR="001E2ED9" w:rsidRDefault="001E2ED9" w:rsidP="001E2ED9">
      <w:r w:rsidRPr="00CD6A5E">
        <w:rPr>
          <w:b/>
        </w:rPr>
        <w:t>Double-</w:t>
      </w:r>
      <w:proofErr w:type="gramStart"/>
      <w:r w:rsidRPr="00CD6A5E">
        <w:rPr>
          <w:b/>
        </w:rPr>
        <w:t>Entries</w:t>
      </w:r>
      <w:r>
        <w:t xml:space="preserve"> </w:t>
      </w:r>
      <w:r w:rsidR="00CD6A5E">
        <w:t>:</w:t>
      </w:r>
      <w:proofErr w:type="gramEnd"/>
      <w:r w:rsidR="00CD6A5E">
        <w:t xml:space="preserve"> </w:t>
      </w:r>
      <w:r>
        <w:t xml:space="preserve">will only be allowed from morning to afternoon sessions as per Louisiana USA Wrestling rules. Double-entries will be charged an additional $10 fee. </w:t>
      </w:r>
    </w:p>
    <w:p w:rsidR="001E2ED9" w:rsidRDefault="001E2ED9" w:rsidP="001E2ED9">
      <w:r w:rsidRPr="001E18BF">
        <w:rPr>
          <w:b/>
        </w:rPr>
        <w:t>Admission:</w:t>
      </w:r>
      <w:r>
        <w:t xml:space="preserve"> $10 - Adults / $5 - 12 and under (5 and under are no charge)</w:t>
      </w:r>
    </w:p>
    <w:p w:rsidR="00E87326" w:rsidRDefault="001E18BF" w:rsidP="001E2ED9">
      <w:r>
        <w:t xml:space="preserve">For any questions </w:t>
      </w:r>
      <w:r w:rsidR="001E2ED9">
        <w:t>e-</w:t>
      </w:r>
      <w:r>
        <w:t xml:space="preserve">mail Will Blanchard @ </w:t>
      </w:r>
      <w:hyperlink r:id="rId9" w:history="1">
        <w:r w:rsidRPr="003E02DA">
          <w:rPr>
            <w:rStyle w:val="Hyperlink"/>
          </w:rPr>
          <w:t>jr.spartanswrestlingclub@yahoo.com</w:t>
        </w:r>
      </w:hyperlink>
      <w:r>
        <w:t xml:space="preserve"> or call 337-258-3665</w:t>
      </w:r>
    </w:p>
    <w:sectPr w:rsidR="00E87326" w:rsidSect="00EC3B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pgBorders w:offsetFrom="page">
        <w:top w:val="thinThickThinSmallGap" w:sz="48" w:space="24" w:color="808080" w:themeColor="background1" w:themeShade="80"/>
        <w:left w:val="thinThickThinSmallGap" w:sz="48" w:space="24" w:color="808080" w:themeColor="background1" w:themeShade="80"/>
        <w:bottom w:val="thinThickThinSmallGap" w:sz="48" w:space="24" w:color="808080" w:themeColor="background1" w:themeShade="80"/>
        <w:right w:val="thinThickThinSmallGap" w:sz="48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7E" w:rsidRDefault="003C3B7E" w:rsidP="0000270E">
      <w:pPr>
        <w:spacing w:after="0" w:line="240" w:lineRule="auto"/>
      </w:pPr>
      <w:r>
        <w:separator/>
      </w:r>
    </w:p>
  </w:endnote>
  <w:endnote w:type="continuationSeparator" w:id="0">
    <w:p w:rsidR="003C3B7E" w:rsidRDefault="003C3B7E" w:rsidP="0000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0E" w:rsidRDefault="00002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0E" w:rsidRDefault="000027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0E" w:rsidRDefault="00002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7E" w:rsidRDefault="003C3B7E" w:rsidP="0000270E">
      <w:pPr>
        <w:spacing w:after="0" w:line="240" w:lineRule="auto"/>
      </w:pPr>
      <w:r>
        <w:separator/>
      </w:r>
    </w:p>
  </w:footnote>
  <w:footnote w:type="continuationSeparator" w:id="0">
    <w:p w:rsidR="003C3B7E" w:rsidRDefault="003C3B7E" w:rsidP="0000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0E" w:rsidRDefault="003C3B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49975" o:spid="_x0000_s2050" type="#_x0000_t75" style="position:absolute;margin-left:0;margin-top:0;width:468pt;height:136.1pt;z-index:-251657216;mso-position-horizontal:center;mso-position-horizontal-relative:margin;mso-position-vertical:center;mso-position-vertical-relative:margin" o:allowincell="f">
          <v:imagedata r:id="rId1" o:title="usa supl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0E" w:rsidRDefault="003C3B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49976" o:spid="_x0000_s2051" type="#_x0000_t75" style="position:absolute;margin-left:0;margin-top:0;width:468pt;height:136.1pt;z-index:-251656192;mso-position-horizontal:center;mso-position-horizontal-relative:margin;mso-position-vertical:center;mso-position-vertical-relative:margin" o:allowincell="f">
          <v:imagedata r:id="rId1" o:title="usa supla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0E" w:rsidRDefault="003C3B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49974" o:spid="_x0000_s2049" type="#_x0000_t75" style="position:absolute;margin-left:0;margin-top:0;width:468pt;height:136.1pt;z-index:-251658240;mso-position-horizontal:center;mso-position-horizontal-relative:margin;mso-position-vertical:center;mso-position-vertical-relative:margin" o:allowincell="f">
          <v:imagedata r:id="rId1" o:title="usa supla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0A62"/>
    <w:multiLevelType w:val="hybridMultilevel"/>
    <w:tmpl w:val="3146B1C2"/>
    <w:lvl w:ilvl="0" w:tplc="1E82DEF6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D9"/>
    <w:rsid w:val="0000270E"/>
    <w:rsid w:val="00031435"/>
    <w:rsid w:val="000427A1"/>
    <w:rsid w:val="00122C2F"/>
    <w:rsid w:val="001E18BF"/>
    <w:rsid w:val="001E2ED9"/>
    <w:rsid w:val="00230D5D"/>
    <w:rsid w:val="002F41E8"/>
    <w:rsid w:val="003613F5"/>
    <w:rsid w:val="003C3B7E"/>
    <w:rsid w:val="004F2E66"/>
    <w:rsid w:val="005701D3"/>
    <w:rsid w:val="005713F1"/>
    <w:rsid w:val="007E7F17"/>
    <w:rsid w:val="008003E9"/>
    <w:rsid w:val="008307AF"/>
    <w:rsid w:val="00883718"/>
    <w:rsid w:val="008F4456"/>
    <w:rsid w:val="00B817B1"/>
    <w:rsid w:val="00C35369"/>
    <w:rsid w:val="00C52D12"/>
    <w:rsid w:val="00C54F6B"/>
    <w:rsid w:val="00CD6A5E"/>
    <w:rsid w:val="00D111C5"/>
    <w:rsid w:val="00D87547"/>
    <w:rsid w:val="00DD3EEB"/>
    <w:rsid w:val="00E137E6"/>
    <w:rsid w:val="00E87326"/>
    <w:rsid w:val="00EC3B88"/>
    <w:rsid w:val="00F5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8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0E"/>
  </w:style>
  <w:style w:type="paragraph" w:styleId="Footer">
    <w:name w:val="footer"/>
    <w:basedOn w:val="Normal"/>
    <w:link w:val="FooterChar"/>
    <w:uiPriority w:val="99"/>
    <w:unhideWhenUsed/>
    <w:rsid w:val="0000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0E"/>
  </w:style>
  <w:style w:type="paragraph" w:styleId="ListParagraph">
    <w:name w:val="List Paragraph"/>
    <w:basedOn w:val="Normal"/>
    <w:uiPriority w:val="34"/>
    <w:qFormat/>
    <w:rsid w:val="00571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8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0E"/>
  </w:style>
  <w:style w:type="paragraph" w:styleId="Footer">
    <w:name w:val="footer"/>
    <w:basedOn w:val="Normal"/>
    <w:link w:val="FooterChar"/>
    <w:uiPriority w:val="99"/>
    <w:unhideWhenUsed/>
    <w:rsid w:val="0000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0E"/>
  </w:style>
  <w:style w:type="paragraph" w:styleId="ListParagraph">
    <w:name w:val="List Paragraph"/>
    <w:basedOn w:val="Normal"/>
    <w:uiPriority w:val="34"/>
    <w:qFormat/>
    <w:rsid w:val="0057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r.spartanswrestlingclub@yahoo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Wesco Distribution, Inc.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Blanchard</dc:creator>
  <cp:lastModifiedBy>William Blanchard</cp:lastModifiedBy>
  <cp:revision>16</cp:revision>
  <dcterms:created xsi:type="dcterms:W3CDTF">2019-02-04T19:05:00Z</dcterms:created>
  <dcterms:modified xsi:type="dcterms:W3CDTF">2019-02-25T17:06:00Z</dcterms:modified>
</cp:coreProperties>
</file>